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0E25E" w14:textId="3F03CE12" w:rsidR="00313F2B" w:rsidRDefault="00313F2B" w:rsidP="00313F2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3F2B">
        <w:rPr>
          <w:rFonts w:ascii="Times New Roman" w:hAnsi="Times New Roman" w:cs="Times New Roman"/>
          <w:b/>
          <w:bCs/>
          <w:sz w:val="28"/>
          <w:szCs w:val="28"/>
        </w:rPr>
        <w:t>Разъяснение положений документации</w:t>
      </w:r>
    </w:p>
    <w:p w14:paraId="100569E0" w14:textId="3289DFAC" w:rsidR="00313F2B" w:rsidRPr="00313F2B" w:rsidRDefault="00313F2B" w:rsidP="00313F2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закупки: </w:t>
      </w:r>
      <w:r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казание услуг по эксплуатации и техническому обслуживанию внутренних инженерных систем сооружений </w:t>
      </w:r>
      <w:proofErr w:type="spellStart"/>
      <w:r>
        <w:rPr>
          <w:rFonts w:ascii="Times New Roman" w:hAnsi="Times New Roman" w:cs="Times New Roman"/>
          <w:sz w:val="28"/>
        </w:rPr>
        <w:t>Кинопарка</w:t>
      </w:r>
      <w:proofErr w:type="spellEnd"/>
    </w:p>
    <w:p w14:paraId="54D0C135" w14:textId="6E568D38" w:rsidR="00313F2B" w:rsidRDefault="00313F2B" w:rsidP="00313F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Номер закупки: </w:t>
      </w:r>
      <w:r w:rsidRPr="00313F2B">
        <w:rPr>
          <w:rFonts w:ascii="Times New Roman" w:hAnsi="Times New Roman" w:cs="Times New Roman"/>
          <w:sz w:val="28"/>
          <w:szCs w:val="28"/>
        </w:rPr>
        <w:t>60_25</w:t>
      </w:r>
    </w:p>
    <w:p w14:paraId="09747EFB" w14:textId="55380A5F" w:rsidR="00313F2B" w:rsidRDefault="00313F2B" w:rsidP="00313F2B">
      <w:pPr>
        <w:rPr>
          <w:rFonts w:ascii="Times New Roman" w:hAnsi="Times New Roman" w:cs="Times New Roman"/>
          <w:sz w:val="28"/>
          <w:szCs w:val="28"/>
        </w:rPr>
      </w:pPr>
    </w:p>
    <w:p w14:paraId="61F2B846" w14:textId="495C9C9D" w:rsidR="00313F2B" w:rsidRDefault="00313F2B" w:rsidP="00313F2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3F2B">
        <w:rPr>
          <w:rFonts w:ascii="Times New Roman" w:hAnsi="Times New Roman" w:cs="Times New Roman"/>
          <w:sz w:val="28"/>
          <w:szCs w:val="28"/>
          <w:shd w:val="clear" w:color="auto" w:fill="FFFFFF"/>
        </w:rPr>
        <w:t>Уважаемый Участник закупки! В ответ на Ваш запрос сообщаю:</w:t>
      </w:r>
    </w:p>
    <w:p w14:paraId="00F0FDBE" w14:textId="37E5A721" w:rsidR="00313F2B" w:rsidRDefault="00313F2B" w:rsidP="00313F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 2.2.3 проекта договора Исполнитель выставляет счет-фактуру.</w:t>
      </w:r>
    </w:p>
    <w:p w14:paraId="00496A3E" w14:textId="53988210" w:rsidR="00313F2B" w:rsidRDefault="00313F2B" w:rsidP="00313F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п. 7, 10, 13 технического задания будут внесены изменения.</w:t>
      </w:r>
    </w:p>
    <w:p w14:paraId="34F8FCD0" w14:textId="77777777" w:rsidR="00313F2B" w:rsidRDefault="00313F2B" w:rsidP="00313F2B">
      <w:pPr>
        <w:rPr>
          <w:rFonts w:ascii="Times New Roman" w:hAnsi="Times New Roman" w:cs="Times New Roman"/>
          <w:sz w:val="28"/>
          <w:szCs w:val="28"/>
        </w:rPr>
      </w:pPr>
    </w:p>
    <w:p w14:paraId="1614D2BF" w14:textId="77777777" w:rsidR="00313F2B" w:rsidRDefault="00313F2B" w:rsidP="00313F2B">
      <w:pPr>
        <w:rPr>
          <w:rFonts w:ascii="Times New Roman" w:hAnsi="Times New Roman" w:cs="Times New Roman"/>
          <w:sz w:val="28"/>
          <w:szCs w:val="28"/>
        </w:rPr>
      </w:pPr>
    </w:p>
    <w:p w14:paraId="23F5A271" w14:textId="77777777" w:rsidR="00313F2B" w:rsidRPr="00313F2B" w:rsidRDefault="00313F2B" w:rsidP="00313F2B">
      <w:pPr>
        <w:rPr>
          <w:rFonts w:ascii="Times New Roman" w:hAnsi="Times New Roman" w:cs="Times New Roman"/>
          <w:sz w:val="28"/>
          <w:szCs w:val="28"/>
        </w:rPr>
      </w:pPr>
    </w:p>
    <w:sectPr w:rsidR="00313F2B" w:rsidRPr="00313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F2B"/>
    <w:rsid w:val="0031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8A330"/>
  <w15:chartTrackingRefBased/>
  <w15:docId w15:val="{02FFDEE1-2600-4BE8-8B8C-5AAE6CF36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Пучко</dc:creator>
  <cp:keywords/>
  <dc:description/>
  <cp:lastModifiedBy>Егор Пучко</cp:lastModifiedBy>
  <cp:revision>1</cp:revision>
  <dcterms:created xsi:type="dcterms:W3CDTF">2025-12-25T10:27:00Z</dcterms:created>
  <dcterms:modified xsi:type="dcterms:W3CDTF">2025-12-25T10:36:00Z</dcterms:modified>
</cp:coreProperties>
</file>